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EC2" w14:textId="77777777" w:rsidR="00C40C4C" w:rsidRDefault="00423C2C">
      <w:pPr>
        <w:spacing w:after="7"/>
        <w:ind w:left="941"/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14:paraId="652BC08C" w14:textId="77777777" w:rsidR="00AF4F71" w:rsidRDefault="00AF4F71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5A86A6C1" w14:textId="77777777" w:rsidR="00AF4F71" w:rsidRDefault="00AF4F71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3D6B1FBA" w14:textId="7AB82987" w:rsidR="00C40C4C" w:rsidRPr="007E6823" w:rsidRDefault="00AF4F71">
      <w:pPr>
        <w:spacing w:after="0"/>
        <w:ind w:left="395" w:right="618" w:hanging="10"/>
        <w:jc w:val="center"/>
        <w:rPr>
          <w:rFonts w:ascii="Arial" w:hAnsi="Arial" w:cs="Arial"/>
        </w:rPr>
      </w:pPr>
      <w:r w:rsidRPr="007E6823">
        <w:rPr>
          <w:rFonts w:ascii="Arial" w:eastAsia="Times New Roman" w:hAnsi="Arial" w:cs="Arial"/>
          <w:b/>
          <w:color w:val="000009"/>
          <w:sz w:val="24"/>
        </w:rPr>
        <w:t xml:space="preserve">SERVIÇO </w:t>
      </w:r>
      <w:r w:rsidR="00423C2C" w:rsidRPr="007E6823">
        <w:rPr>
          <w:rFonts w:ascii="Arial" w:eastAsia="Times New Roman" w:hAnsi="Arial" w:cs="Arial"/>
          <w:b/>
          <w:color w:val="000009"/>
          <w:sz w:val="24"/>
        </w:rPr>
        <w:t>PÚBLICO FEDERAL</w:t>
      </w:r>
      <w:r w:rsidR="00423C2C" w:rsidRPr="007E6823">
        <w:rPr>
          <w:rFonts w:ascii="Arial" w:eastAsia="Times New Roman" w:hAnsi="Arial" w:cs="Arial"/>
          <w:b/>
          <w:sz w:val="24"/>
        </w:rPr>
        <w:t xml:space="preserve"> </w:t>
      </w:r>
    </w:p>
    <w:p w14:paraId="51AD0819" w14:textId="77777777" w:rsidR="00C40C4C" w:rsidRPr="007E6823" w:rsidRDefault="00423C2C">
      <w:pPr>
        <w:spacing w:after="0"/>
        <w:ind w:left="10" w:right="1784" w:hanging="10"/>
        <w:jc w:val="right"/>
        <w:rPr>
          <w:rFonts w:ascii="Arial" w:hAnsi="Arial" w:cs="Arial"/>
        </w:rPr>
      </w:pPr>
      <w:r w:rsidRPr="007E6823">
        <w:rPr>
          <w:rFonts w:ascii="Arial" w:eastAsia="Times New Roman" w:hAnsi="Arial" w:cs="Arial"/>
          <w:b/>
          <w:color w:val="000009"/>
          <w:sz w:val="24"/>
        </w:rPr>
        <w:t xml:space="preserve">Ministério da Educação Instituto Federal de Alagoas – IFAL </w:t>
      </w:r>
    </w:p>
    <w:p w14:paraId="3F3FC742" w14:textId="5B17D5D3" w:rsidR="00C40C4C" w:rsidRPr="007E6823" w:rsidRDefault="00AF4F71">
      <w:pPr>
        <w:spacing w:after="0"/>
        <w:ind w:left="395" w:hanging="10"/>
        <w:jc w:val="center"/>
        <w:rPr>
          <w:rFonts w:ascii="Arial" w:hAnsi="Arial" w:cs="Arial"/>
        </w:rPr>
      </w:pPr>
      <w:r w:rsidRPr="007E6823">
        <w:rPr>
          <w:rFonts w:ascii="Arial" w:eastAsia="Times New Roman" w:hAnsi="Arial" w:cs="Arial"/>
          <w:b/>
          <w:color w:val="000009"/>
          <w:sz w:val="24"/>
        </w:rPr>
        <w:t xml:space="preserve">Coordenação do Curso Superior de Tecnologia em </w:t>
      </w:r>
      <w:r w:rsidR="00A74C0E">
        <w:rPr>
          <w:rFonts w:ascii="Arial" w:eastAsia="Times New Roman" w:hAnsi="Arial" w:cs="Arial"/>
          <w:b/>
          <w:color w:val="000009"/>
          <w:sz w:val="24"/>
        </w:rPr>
        <w:t>Hotelaria</w:t>
      </w:r>
    </w:p>
    <w:p w14:paraId="2961465E" w14:textId="77777777" w:rsidR="00AF4F71" w:rsidRPr="007E6823" w:rsidRDefault="00AF4F71" w:rsidP="00AF4F71">
      <w:pPr>
        <w:pStyle w:val="Ttulo1"/>
        <w:rPr>
          <w:rFonts w:ascii="Arial" w:hAnsi="Arial" w:cs="Arial"/>
          <w:b/>
          <w:sz w:val="24"/>
          <w:szCs w:val="24"/>
        </w:rPr>
      </w:pPr>
    </w:p>
    <w:p w14:paraId="48D3ED82" w14:textId="03F000F4" w:rsidR="00C40C4C" w:rsidRPr="007E6823" w:rsidRDefault="00AF4F71" w:rsidP="00AF4F71">
      <w:pPr>
        <w:pStyle w:val="Ttulo1"/>
        <w:rPr>
          <w:rFonts w:ascii="Arial" w:hAnsi="Arial" w:cs="Arial"/>
          <w:b/>
          <w:sz w:val="24"/>
          <w:szCs w:val="24"/>
        </w:rPr>
      </w:pPr>
      <w:r w:rsidRPr="007E6823">
        <w:rPr>
          <w:rFonts w:ascii="Arial" w:hAnsi="Arial" w:cs="Arial"/>
          <w:b/>
          <w:sz w:val="24"/>
          <w:szCs w:val="24"/>
        </w:rPr>
        <w:t xml:space="preserve">                 Pauta e Ata da Reunião do Colegiado </w:t>
      </w:r>
    </w:p>
    <w:p w14:paraId="13D540B2" w14:textId="77777777" w:rsidR="00AF4F71" w:rsidRPr="00AF4F71" w:rsidRDefault="00AF4F71" w:rsidP="00AF4F71"/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802"/>
        <w:gridCol w:w="5386"/>
        <w:gridCol w:w="2268"/>
      </w:tblGrid>
      <w:tr w:rsidR="00423C2C" w14:paraId="2E8175C5" w14:textId="77777777" w:rsidTr="00D72DE6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511BB1D1" w14:textId="6E3AABA7" w:rsidR="00423C2C" w:rsidRPr="00423C2C" w:rsidRDefault="00423C2C" w:rsidP="00423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C2C">
              <w:rPr>
                <w:rFonts w:ascii="Arial" w:hAnsi="Arial" w:cs="Arial"/>
                <w:b/>
                <w:bCs/>
                <w:sz w:val="24"/>
                <w:szCs w:val="24"/>
              </w:rPr>
              <w:t>DADOS GERAIS</w:t>
            </w:r>
          </w:p>
        </w:tc>
      </w:tr>
      <w:tr w:rsidR="00423C2C" w14:paraId="1AAD2F52" w14:textId="77777777" w:rsidTr="00D72DE6">
        <w:tc>
          <w:tcPr>
            <w:tcW w:w="10456" w:type="dxa"/>
            <w:gridSpan w:val="3"/>
          </w:tcPr>
          <w:p w14:paraId="22E08724" w14:textId="462BFC6D" w:rsidR="00423C2C" w:rsidRPr="00423C2C" w:rsidRDefault="00423C2C" w:rsidP="00423C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C2C">
              <w:rPr>
                <w:rFonts w:ascii="Arial" w:hAnsi="Arial" w:cs="Arial"/>
                <w:b/>
                <w:bCs/>
                <w:sz w:val="24"/>
                <w:szCs w:val="24"/>
              </w:rPr>
              <w:t>REUNIÃO:</w:t>
            </w:r>
            <w:r w:rsidR="00AF4F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F4F71" w:rsidRPr="00505541">
              <w:rPr>
                <w:rFonts w:ascii="Arial" w:hAnsi="Arial" w:cs="Arial"/>
                <w:bCs/>
              </w:rPr>
              <w:t xml:space="preserve">Do Colegiado do Curso Superior </w:t>
            </w:r>
            <w:r w:rsidR="007E2AC2" w:rsidRPr="00505541">
              <w:rPr>
                <w:rFonts w:ascii="Arial" w:hAnsi="Arial" w:cs="Arial"/>
                <w:bCs/>
              </w:rPr>
              <w:t xml:space="preserve">de Tecnologia em </w:t>
            </w:r>
            <w:r w:rsidR="00E25430">
              <w:rPr>
                <w:rFonts w:ascii="Arial" w:hAnsi="Arial" w:cs="Arial"/>
                <w:bCs/>
              </w:rPr>
              <w:t>Hotelaria</w:t>
            </w:r>
          </w:p>
        </w:tc>
      </w:tr>
      <w:tr w:rsidR="00423C2C" w14:paraId="1B2D0D36" w14:textId="7DFF14F7" w:rsidTr="00505541">
        <w:tc>
          <w:tcPr>
            <w:tcW w:w="2802" w:type="dxa"/>
          </w:tcPr>
          <w:p w14:paraId="00FD1BF5" w14:textId="5978E71D" w:rsidR="00423C2C" w:rsidRPr="00423C2C" w:rsidRDefault="00423C2C" w:rsidP="00E072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C2C">
              <w:rPr>
                <w:rFonts w:ascii="Arial" w:hAnsi="Arial" w:cs="Arial"/>
                <w:b/>
                <w:bCs/>
                <w:sz w:val="24"/>
                <w:szCs w:val="24"/>
              </w:rPr>
              <w:t>DATA:</w:t>
            </w:r>
            <w:r w:rsidR="007E2A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7270" w:rsidRPr="00E07270">
              <w:rPr>
                <w:rFonts w:ascii="Arial" w:hAnsi="Arial" w:cs="Arial"/>
                <w:bCs/>
                <w:sz w:val="24"/>
                <w:szCs w:val="24"/>
              </w:rPr>
              <w:t>20.10.2021</w:t>
            </w:r>
          </w:p>
        </w:tc>
        <w:tc>
          <w:tcPr>
            <w:tcW w:w="5386" w:type="dxa"/>
          </w:tcPr>
          <w:p w14:paraId="09263E34" w14:textId="2CC696A5" w:rsidR="00423C2C" w:rsidRPr="00423C2C" w:rsidRDefault="00423C2C" w:rsidP="000B3F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C2C">
              <w:rPr>
                <w:rFonts w:ascii="Arial" w:hAnsi="Arial" w:cs="Arial"/>
                <w:b/>
                <w:bCs/>
                <w:sz w:val="24"/>
                <w:szCs w:val="24"/>
              </w:rPr>
              <w:t>LOCAL:</w:t>
            </w:r>
            <w:r w:rsidR="007E2A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D1F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4F1D61" w14:textId="77777777" w:rsidR="00423C2C" w:rsidRDefault="00423C2C" w:rsidP="00423C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C2C">
              <w:rPr>
                <w:rFonts w:ascii="Arial" w:hAnsi="Arial" w:cs="Arial"/>
                <w:b/>
                <w:bCs/>
                <w:sz w:val="24"/>
                <w:szCs w:val="24"/>
              </w:rPr>
              <w:t>HORÁRIO:</w:t>
            </w:r>
          </w:p>
          <w:p w14:paraId="3DD449BB" w14:textId="0D2F0879" w:rsidR="00ED1F7F" w:rsidRPr="00505541" w:rsidRDefault="00ED1F7F" w:rsidP="00423C2C">
            <w:pPr>
              <w:rPr>
                <w:rFonts w:ascii="Arial" w:hAnsi="Arial" w:cs="Arial"/>
                <w:bCs/>
              </w:rPr>
            </w:pPr>
            <w:r w:rsidRPr="00505541">
              <w:rPr>
                <w:rFonts w:ascii="Arial" w:hAnsi="Arial" w:cs="Arial"/>
                <w:bCs/>
              </w:rPr>
              <w:t>16 às 18 horas</w:t>
            </w:r>
          </w:p>
        </w:tc>
      </w:tr>
    </w:tbl>
    <w:p w14:paraId="189DFE77" w14:textId="52E4E7EC" w:rsidR="00C40C4C" w:rsidRDefault="00423C2C">
      <w:pPr>
        <w:spacing w:after="0"/>
        <w:ind w:left="567"/>
      </w:pPr>
      <w:r>
        <w:rPr>
          <w:sz w:val="24"/>
        </w:rPr>
        <w:t xml:space="preserve"> </w:t>
      </w:r>
    </w:p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426"/>
        <w:gridCol w:w="9374"/>
        <w:gridCol w:w="661"/>
      </w:tblGrid>
      <w:tr w:rsidR="00423C2C" w14:paraId="6E62B902" w14:textId="77777777" w:rsidTr="004128B8">
        <w:tc>
          <w:tcPr>
            <w:tcW w:w="426" w:type="dxa"/>
            <w:shd w:val="clear" w:color="auto" w:fill="E7E6E6" w:themeFill="background2"/>
          </w:tcPr>
          <w:p w14:paraId="077D04B4" w14:textId="2FDD4708" w:rsidR="00423C2C" w:rsidRPr="00423C2C" w:rsidRDefault="00423C2C" w:rsidP="00423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C2C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374" w:type="dxa"/>
            <w:shd w:val="clear" w:color="auto" w:fill="E7E6E6" w:themeFill="background2"/>
          </w:tcPr>
          <w:p w14:paraId="622A27D5" w14:textId="39E052D5" w:rsidR="00423C2C" w:rsidRPr="007E6823" w:rsidRDefault="00ED1F7F" w:rsidP="00423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823">
              <w:rPr>
                <w:rFonts w:ascii="Arial" w:hAnsi="Arial" w:cs="Arial"/>
                <w:b/>
                <w:bCs/>
                <w:sz w:val="24"/>
                <w:szCs w:val="24"/>
              </w:rPr>
              <w:t>Pauta</w:t>
            </w:r>
          </w:p>
        </w:tc>
        <w:tc>
          <w:tcPr>
            <w:tcW w:w="661" w:type="dxa"/>
            <w:shd w:val="clear" w:color="auto" w:fill="E7E6E6" w:themeFill="background2"/>
          </w:tcPr>
          <w:p w14:paraId="06470A4C" w14:textId="6DEE3741" w:rsidR="00423C2C" w:rsidRPr="00423C2C" w:rsidRDefault="00423C2C" w:rsidP="00423C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3C2C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✓</w:t>
            </w:r>
          </w:p>
        </w:tc>
      </w:tr>
      <w:tr w:rsidR="00423C2C" w14:paraId="1CCAD62F" w14:textId="77777777" w:rsidTr="004128B8">
        <w:tc>
          <w:tcPr>
            <w:tcW w:w="426" w:type="dxa"/>
          </w:tcPr>
          <w:p w14:paraId="5C6072CB" w14:textId="4DF90B2D" w:rsidR="00423C2C" w:rsidRPr="00505541" w:rsidRDefault="00423C2C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>1</w:t>
            </w:r>
          </w:p>
        </w:tc>
        <w:tc>
          <w:tcPr>
            <w:tcW w:w="9374" w:type="dxa"/>
          </w:tcPr>
          <w:p w14:paraId="7B20B354" w14:textId="60E9F889" w:rsidR="00423C2C" w:rsidRPr="00505541" w:rsidRDefault="00E0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preliminar do período 2021.1 </w:t>
            </w:r>
          </w:p>
        </w:tc>
        <w:tc>
          <w:tcPr>
            <w:tcW w:w="661" w:type="dxa"/>
          </w:tcPr>
          <w:p w14:paraId="308C98B3" w14:textId="77777777" w:rsidR="00423C2C" w:rsidRDefault="00423C2C">
            <w:pPr>
              <w:rPr>
                <w:sz w:val="24"/>
              </w:rPr>
            </w:pPr>
          </w:p>
        </w:tc>
      </w:tr>
      <w:tr w:rsidR="00423C2C" w14:paraId="0BA9959F" w14:textId="77777777" w:rsidTr="004128B8">
        <w:tc>
          <w:tcPr>
            <w:tcW w:w="426" w:type="dxa"/>
          </w:tcPr>
          <w:p w14:paraId="2C8783AB" w14:textId="662E95D6" w:rsidR="00423C2C" w:rsidRPr="00505541" w:rsidRDefault="00423C2C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>2</w:t>
            </w:r>
          </w:p>
        </w:tc>
        <w:tc>
          <w:tcPr>
            <w:tcW w:w="9374" w:type="dxa"/>
          </w:tcPr>
          <w:p w14:paraId="65D3129B" w14:textId="4A5A36AD" w:rsidR="00423C2C" w:rsidRPr="00505541" w:rsidRDefault="00E0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Minuta sobre o Retorno Presencial;</w:t>
            </w:r>
          </w:p>
        </w:tc>
        <w:tc>
          <w:tcPr>
            <w:tcW w:w="661" w:type="dxa"/>
          </w:tcPr>
          <w:p w14:paraId="6D7DBC31" w14:textId="77777777" w:rsidR="00423C2C" w:rsidRDefault="00423C2C">
            <w:pPr>
              <w:rPr>
                <w:sz w:val="24"/>
              </w:rPr>
            </w:pPr>
          </w:p>
        </w:tc>
      </w:tr>
      <w:tr w:rsidR="00ED1F7F" w14:paraId="485FB176" w14:textId="77777777" w:rsidTr="004128B8">
        <w:tc>
          <w:tcPr>
            <w:tcW w:w="426" w:type="dxa"/>
          </w:tcPr>
          <w:p w14:paraId="2F90C867" w14:textId="1A27D46F" w:rsidR="00ED1F7F" w:rsidRPr="00505541" w:rsidRDefault="00ED1F7F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>3</w:t>
            </w:r>
          </w:p>
        </w:tc>
        <w:tc>
          <w:tcPr>
            <w:tcW w:w="9374" w:type="dxa"/>
          </w:tcPr>
          <w:p w14:paraId="6064D4A2" w14:textId="0A8F4813" w:rsidR="00ED1F7F" w:rsidRPr="00505541" w:rsidRDefault="00E0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do MEC; e</w:t>
            </w:r>
          </w:p>
        </w:tc>
        <w:tc>
          <w:tcPr>
            <w:tcW w:w="661" w:type="dxa"/>
          </w:tcPr>
          <w:p w14:paraId="173E340E" w14:textId="77777777" w:rsidR="00ED1F7F" w:rsidRDefault="00ED1F7F">
            <w:pPr>
              <w:rPr>
                <w:sz w:val="24"/>
              </w:rPr>
            </w:pPr>
          </w:p>
        </w:tc>
      </w:tr>
      <w:tr w:rsidR="00ED1F7F" w14:paraId="14F0DC0B" w14:textId="77777777" w:rsidTr="004128B8">
        <w:tc>
          <w:tcPr>
            <w:tcW w:w="426" w:type="dxa"/>
          </w:tcPr>
          <w:p w14:paraId="1CCB7811" w14:textId="7736525B" w:rsidR="00ED1F7F" w:rsidRPr="00505541" w:rsidRDefault="00ED1F7F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>4</w:t>
            </w:r>
          </w:p>
        </w:tc>
        <w:tc>
          <w:tcPr>
            <w:tcW w:w="9374" w:type="dxa"/>
          </w:tcPr>
          <w:p w14:paraId="44C9D4E1" w14:textId="01B1139C" w:rsidR="00ED1F7F" w:rsidRPr="00505541" w:rsidRDefault="004A3BF8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>Outros</w:t>
            </w:r>
          </w:p>
        </w:tc>
        <w:tc>
          <w:tcPr>
            <w:tcW w:w="661" w:type="dxa"/>
          </w:tcPr>
          <w:p w14:paraId="0DF89821" w14:textId="77777777" w:rsidR="00ED1F7F" w:rsidRDefault="00ED1F7F">
            <w:pPr>
              <w:rPr>
                <w:sz w:val="24"/>
              </w:rPr>
            </w:pPr>
          </w:p>
        </w:tc>
      </w:tr>
      <w:tr w:rsidR="00ED1F7F" w14:paraId="4D29E9B9" w14:textId="77777777" w:rsidTr="004128B8">
        <w:tc>
          <w:tcPr>
            <w:tcW w:w="426" w:type="dxa"/>
          </w:tcPr>
          <w:p w14:paraId="793BD287" w14:textId="5BF83DBD" w:rsidR="00ED1F7F" w:rsidRPr="00505541" w:rsidRDefault="00ED1F7F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>5</w:t>
            </w:r>
          </w:p>
        </w:tc>
        <w:tc>
          <w:tcPr>
            <w:tcW w:w="9374" w:type="dxa"/>
          </w:tcPr>
          <w:p w14:paraId="07087956" w14:textId="42DC5956" w:rsidR="00ED1F7F" w:rsidRPr="00505541" w:rsidRDefault="00ED1F7F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14:paraId="6B23881E" w14:textId="77777777" w:rsidR="00ED1F7F" w:rsidRDefault="00ED1F7F">
            <w:pPr>
              <w:rPr>
                <w:sz w:val="24"/>
              </w:rPr>
            </w:pPr>
          </w:p>
        </w:tc>
      </w:tr>
      <w:tr w:rsidR="00ED1F7F" w14:paraId="28A3F08F" w14:textId="77777777" w:rsidTr="004128B8">
        <w:tc>
          <w:tcPr>
            <w:tcW w:w="426" w:type="dxa"/>
          </w:tcPr>
          <w:p w14:paraId="0CFF4D29" w14:textId="3450686E" w:rsidR="00ED1F7F" w:rsidRPr="00505541" w:rsidRDefault="00ED1F7F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>6</w:t>
            </w:r>
          </w:p>
        </w:tc>
        <w:tc>
          <w:tcPr>
            <w:tcW w:w="9374" w:type="dxa"/>
          </w:tcPr>
          <w:p w14:paraId="393FD09F" w14:textId="57C3A6F1" w:rsidR="00ED1F7F" w:rsidRPr="00505541" w:rsidRDefault="004B0FD3">
            <w:pPr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1" w:type="dxa"/>
          </w:tcPr>
          <w:p w14:paraId="60333C7A" w14:textId="77777777" w:rsidR="00ED1F7F" w:rsidRDefault="00ED1F7F">
            <w:pPr>
              <w:rPr>
                <w:sz w:val="24"/>
              </w:rPr>
            </w:pPr>
          </w:p>
        </w:tc>
      </w:tr>
    </w:tbl>
    <w:p w14:paraId="4CF0D32C" w14:textId="0220A8EA" w:rsidR="006215A3" w:rsidRDefault="00423C2C">
      <w:pPr>
        <w:spacing w:after="0"/>
        <w:ind w:left="567"/>
        <w:rPr>
          <w:sz w:val="24"/>
        </w:rPr>
      </w:pPr>
      <w:r>
        <w:rPr>
          <w:sz w:val="24"/>
        </w:rPr>
        <w:t xml:space="preserve"> 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225"/>
      </w:tblGrid>
      <w:tr w:rsidR="00414401" w14:paraId="179C7BD4" w14:textId="77777777" w:rsidTr="00D72DE6">
        <w:tc>
          <w:tcPr>
            <w:tcW w:w="10451" w:type="dxa"/>
            <w:shd w:val="clear" w:color="auto" w:fill="E7E6E6" w:themeFill="background2"/>
          </w:tcPr>
          <w:p w14:paraId="150FBB98" w14:textId="0A186DA4" w:rsidR="00414401" w:rsidRPr="007E6823" w:rsidRDefault="004128B8" w:rsidP="004128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823">
              <w:rPr>
                <w:rFonts w:ascii="Arial" w:hAnsi="Arial" w:cs="Arial"/>
                <w:b/>
                <w:sz w:val="24"/>
                <w:szCs w:val="24"/>
              </w:rPr>
              <w:t>Ata</w:t>
            </w:r>
          </w:p>
        </w:tc>
      </w:tr>
      <w:tr w:rsidR="00414401" w14:paraId="6E0A0D2B" w14:textId="77777777" w:rsidTr="00EB3530">
        <w:tc>
          <w:tcPr>
            <w:tcW w:w="10451" w:type="dxa"/>
          </w:tcPr>
          <w:p w14:paraId="69474409" w14:textId="67663684" w:rsidR="00EB3530" w:rsidRPr="00505541" w:rsidRDefault="006F30C2" w:rsidP="007A73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Coordenador</w:t>
            </w:r>
            <w:r w:rsidR="004128B8" w:rsidRPr="00505541">
              <w:rPr>
                <w:rFonts w:ascii="Arial" w:hAnsi="Arial" w:cs="Arial"/>
              </w:rPr>
              <w:t xml:space="preserve"> </w:t>
            </w:r>
            <w:r w:rsidR="00FC1BCE">
              <w:rPr>
                <w:rFonts w:ascii="Arial" w:hAnsi="Arial" w:cs="Arial"/>
              </w:rPr>
              <w:t>Silier Morais de Souza</w:t>
            </w:r>
            <w:r w:rsidR="004128B8" w:rsidRPr="00505541">
              <w:rPr>
                <w:rFonts w:ascii="Arial" w:hAnsi="Arial" w:cs="Arial"/>
              </w:rPr>
              <w:t xml:space="preserve"> </w:t>
            </w:r>
            <w:r w:rsidR="004A3BF8">
              <w:rPr>
                <w:rFonts w:ascii="Arial" w:hAnsi="Arial" w:cs="Arial"/>
              </w:rPr>
              <w:t xml:space="preserve">abriu a reunião citando </w:t>
            </w:r>
            <w:r w:rsidR="00E07270">
              <w:rPr>
                <w:rFonts w:ascii="Arial" w:hAnsi="Arial" w:cs="Arial"/>
              </w:rPr>
              <w:t>Paulo Freire</w:t>
            </w:r>
            <w:r w:rsidR="004A3BF8">
              <w:rPr>
                <w:rFonts w:ascii="Arial" w:hAnsi="Arial" w:cs="Arial"/>
              </w:rPr>
              <w:t>: “</w:t>
            </w:r>
            <w:r w:rsidR="00E07270">
              <w:rPr>
                <w:rFonts w:ascii="Arial" w:hAnsi="Arial" w:cs="Arial"/>
              </w:rPr>
              <w:t xml:space="preserve">Quando a educação não é libertadora, o sonho do oprimido é ser o opressor”, onde destaca seu legado como sendo significativo para educação  e o desafio pra gente enquanto educador de resignificá-lo. </w:t>
            </w:r>
            <w:r w:rsidR="00F244CB">
              <w:rPr>
                <w:rFonts w:ascii="Arial" w:hAnsi="Arial" w:cs="Arial"/>
              </w:rPr>
              <w:t xml:space="preserve"> O professor Felipe Vasconcelos Cavalcante pede a palavr</w:t>
            </w:r>
            <w:r w:rsidR="00CE61FF">
              <w:rPr>
                <w:rFonts w:ascii="Arial" w:hAnsi="Arial" w:cs="Arial"/>
              </w:rPr>
              <w:t xml:space="preserve">a e </w:t>
            </w:r>
            <w:r w:rsidR="00E07270">
              <w:rPr>
                <w:rFonts w:ascii="Arial" w:hAnsi="Arial" w:cs="Arial"/>
              </w:rPr>
              <w:t xml:space="preserve">realça a necessidade de </w:t>
            </w:r>
            <w:r w:rsidR="002B6C92">
              <w:rPr>
                <w:rFonts w:ascii="Arial" w:hAnsi="Arial" w:cs="Arial"/>
              </w:rPr>
              <w:t xml:space="preserve">se fazer </w:t>
            </w:r>
            <w:r w:rsidR="00E07270">
              <w:rPr>
                <w:rFonts w:ascii="Arial" w:hAnsi="Arial" w:cs="Arial"/>
              </w:rPr>
              <w:t xml:space="preserve">uma </w:t>
            </w:r>
            <w:r w:rsidR="002B6C92">
              <w:rPr>
                <w:rFonts w:ascii="Arial" w:hAnsi="Arial" w:cs="Arial"/>
              </w:rPr>
              <w:t xml:space="preserve">analogia </w:t>
            </w:r>
            <w:r w:rsidR="00E07270">
              <w:rPr>
                <w:rFonts w:ascii="Arial" w:hAnsi="Arial" w:cs="Arial"/>
              </w:rPr>
              <w:t xml:space="preserve">com a realidade, </w:t>
            </w:r>
            <w:r w:rsidR="002B6C92">
              <w:rPr>
                <w:rFonts w:ascii="Arial" w:hAnsi="Arial" w:cs="Arial"/>
              </w:rPr>
              <w:t xml:space="preserve">porque </w:t>
            </w:r>
            <w:r w:rsidR="007A7389">
              <w:rPr>
                <w:rFonts w:ascii="Arial" w:hAnsi="Arial" w:cs="Arial"/>
              </w:rPr>
              <w:t xml:space="preserve">as </w:t>
            </w:r>
            <w:r w:rsidR="002B6C92">
              <w:rPr>
                <w:rFonts w:ascii="Arial" w:hAnsi="Arial" w:cs="Arial"/>
              </w:rPr>
              <w:t>pessoas consegu</w:t>
            </w:r>
            <w:r w:rsidR="007A7389">
              <w:rPr>
                <w:rFonts w:ascii="Arial" w:hAnsi="Arial" w:cs="Arial"/>
              </w:rPr>
              <w:t>em</w:t>
            </w:r>
            <w:r w:rsidR="002B6C92">
              <w:rPr>
                <w:rFonts w:ascii="Arial" w:hAnsi="Arial" w:cs="Arial"/>
              </w:rPr>
              <w:t xml:space="preserve"> transformar a sua vida por meio educação, porém isso não significa que elas continuarão defendendo a escola pública, saúde</w:t>
            </w:r>
            <w:r w:rsidR="007A7389">
              <w:rPr>
                <w:rFonts w:ascii="Arial" w:hAnsi="Arial" w:cs="Arial"/>
              </w:rPr>
              <w:t xml:space="preserve"> pública como deveriam defender, principalmente quando ascendem a classe média, cujas primeiras iniciativas é matricular seus filhos na escola privada e fazer seu plano de saúde.</w:t>
            </w:r>
            <w:r w:rsidR="00E07270">
              <w:rPr>
                <w:rFonts w:ascii="Arial" w:hAnsi="Arial" w:cs="Arial"/>
              </w:rPr>
              <w:t xml:space="preserve"> </w:t>
            </w:r>
          </w:p>
        </w:tc>
      </w:tr>
      <w:tr w:rsidR="006F30C2" w14:paraId="3710999A" w14:textId="77777777" w:rsidTr="00EB3530">
        <w:tc>
          <w:tcPr>
            <w:tcW w:w="10451" w:type="dxa"/>
          </w:tcPr>
          <w:p w14:paraId="57ECEB6D" w14:textId="334CE045" w:rsidR="006F30C2" w:rsidRPr="00DB09F5" w:rsidRDefault="006F30C2" w:rsidP="0008111A">
            <w:pPr>
              <w:jc w:val="both"/>
              <w:rPr>
                <w:rFonts w:ascii="Arial" w:hAnsi="Arial" w:cs="Arial"/>
              </w:rPr>
            </w:pPr>
            <w:r w:rsidRPr="00DB09F5">
              <w:rPr>
                <w:rFonts w:ascii="Arial" w:hAnsi="Arial" w:cs="Arial"/>
              </w:rPr>
              <w:t xml:space="preserve">O Coordenador falou </w:t>
            </w:r>
            <w:r w:rsidR="002B6C92" w:rsidRPr="00DB09F5">
              <w:rPr>
                <w:rFonts w:ascii="Arial" w:hAnsi="Arial" w:cs="Arial"/>
              </w:rPr>
              <w:t>que o primeiro ponto da ata é uma avaliação preliminar do período 2021.1 e nesse sentido gostaria de ouvir algumas impressões e sensações do grupo nesses primeiros trinta dias de aula.  Prof. Otávio falou que tem sido muito gratificante e bem recebida por parte do aluno.</w:t>
            </w:r>
            <w:r w:rsidR="00DB3FA6" w:rsidRPr="00DB09F5">
              <w:rPr>
                <w:rFonts w:ascii="Arial" w:hAnsi="Arial" w:cs="Arial"/>
              </w:rPr>
              <w:t xml:space="preserve"> Prof. Victor Sgarbi comenta que em relação a </w:t>
            </w:r>
            <w:r w:rsidR="00FC1BCE" w:rsidRPr="00DB09F5">
              <w:rPr>
                <w:rFonts w:ascii="Arial" w:hAnsi="Arial" w:cs="Arial"/>
              </w:rPr>
              <w:t>turma tá</w:t>
            </w:r>
            <w:r w:rsidR="00DB3FA6" w:rsidRPr="00DB09F5">
              <w:rPr>
                <w:rFonts w:ascii="Arial" w:hAnsi="Arial" w:cs="Arial"/>
              </w:rPr>
              <w:t xml:space="preserve"> sendo bem tranquila, mas aproveita para registrar que precisa melhorar a comunicação entre a coordenação e a equipe docente. Profª Jasete disse que tá tudo tranquilo, mas o tempo de quarenta minutos é pouco. Profª Cleusa falou também sobre a necessidade de melhoria da comunicação. Prof. Alvaro diz que utiliza os recursos dos mais diversos, mas faz uma alta crítica a esse formato,  </w:t>
            </w:r>
            <w:r w:rsidR="00C507E8" w:rsidRPr="00DB09F5">
              <w:rPr>
                <w:rFonts w:ascii="Arial" w:hAnsi="Arial" w:cs="Arial"/>
              </w:rPr>
              <w:t>sente falta do modelo presencial. Prof. Felipe chama atenção de que de alguma forma os nossos alunos estão lendo mais, bem como o quanto tem tem sido rico o aprendizado</w:t>
            </w:r>
            <w:r w:rsidR="0008111A">
              <w:rPr>
                <w:rFonts w:ascii="Arial" w:hAnsi="Arial" w:cs="Arial"/>
              </w:rPr>
              <w:t xml:space="preserve"> dos recursos tecnológicos</w:t>
            </w:r>
            <w:r w:rsidR="00C507E8" w:rsidRPr="00DB09F5">
              <w:rPr>
                <w:rFonts w:ascii="Arial" w:hAnsi="Arial" w:cs="Arial"/>
              </w:rPr>
              <w:t xml:space="preserve">. Prof. Alan fala da importância </w:t>
            </w:r>
            <w:r w:rsidR="0008111A">
              <w:rPr>
                <w:rFonts w:ascii="Arial" w:hAnsi="Arial" w:cs="Arial"/>
              </w:rPr>
              <w:t xml:space="preserve">desses </w:t>
            </w:r>
            <w:r w:rsidR="00C507E8" w:rsidRPr="00DB09F5">
              <w:rPr>
                <w:rFonts w:ascii="Arial" w:hAnsi="Arial" w:cs="Arial"/>
              </w:rPr>
              <w:t xml:space="preserve">ecursos tecnológicos, porém tem a preocupação </w:t>
            </w:r>
            <w:r w:rsidR="0008111A">
              <w:rPr>
                <w:rFonts w:ascii="Arial" w:hAnsi="Arial" w:cs="Arial"/>
              </w:rPr>
              <w:t xml:space="preserve">de avaliar </w:t>
            </w:r>
            <w:r w:rsidR="00C507E8" w:rsidRPr="00DB09F5">
              <w:rPr>
                <w:rFonts w:ascii="Arial" w:hAnsi="Arial" w:cs="Arial"/>
              </w:rPr>
              <w:t>se nós estamos cumprindo a resolução 50. Prof. Elaine concorda com a palavra do prof. Alan , inclusive ressaltando que o professor fi</w:t>
            </w:r>
            <w:r w:rsidR="0008111A">
              <w:rPr>
                <w:rFonts w:ascii="Arial" w:hAnsi="Arial" w:cs="Arial"/>
              </w:rPr>
              <w:t>ca numa situação muito delicada, portanto precisamos fazer uma reflexão.</w:t>
            </w:r>
          </w:p>
        </w:tc>
      </w:tr>
      <w:tr w:rsidR="00414401" w14:paraId="58D8CE77" w14:textId="77777777" w:rsidTr="00EB3530">
        <w:tc>
          <w:tcPr>
            <w:tcW w:w="10451" w:type="dxa"/>
          </w:tcPr>
          <w:p w14:paraId="12A82D26" w14:textId="2786EA7A" w:rsidR="00C507E8" w:rsidRPr="00DB09F5" w:rsidRDefault="00C507E8" w:rsidP="00DB09F5">
            <w:pPr>
              <w:jc w:val="both"/>
              <w:rPr>
                <w:rFonts w:ascii="Arial" w:hAnsi="Arial" w:cs="Arial"/>
              </w:rPr>
            </w:pPr>
            <w:r w:rsidRPr="00DB09F5">
              <w:rPr>
                <w:rFonts w:ascii="Arial" w:hAnsi="Arial" w:cs="Arial"/>
              </w:rPr>
              <w:t xml:space="preserve">O Coordenador </w:t>
            </w:r>
            <w:r w:rsidR="00FC1BCE">
              <w:rPr>
                <w:rFonts w:ascii="Arial" w:hAnsi="Arial" w:cs="Arial"/>
              </w:rPr>
              <w:t>Silier Morais de Souza</w:t>
            </w:r>
            <w:r w:rsidRPr="00DB09F5">
              <w:rPr>
                <w:rFonts w:ascii="Arial" w:hAnsi="Arial" w:cs="Arial"/>
              </w:rPr>
              <w:t xml:space="preserve"> informa da existência de uma minuta que</w:t>
            </w:r>
            <w:r w:rsidR="00DB09F5">
              <w:rPr>
                <w:rFonts w:ascii="Arial" w:hAnsi="Arial" w:cs="Arial"/>
              </w:rPr>
              <w:t xml:space="preserve"> trata sobre o retorno presencial, </w:t>
            </w:r>
            <w:r w:rsidRPr="00DB09F5">
              <w:rPr>
                <w:rFonts w:ascii="Arial" w:hAnsi="Arial" w:cs="Arial"/>
              </w:rPr>
              <w:t xml:space="preserve">sendo construída por um grupo de gestores </w:t>
            </w:r>
            <w:r w:rsidR="00097531" w:rsidRPr="00DB09F5">
              <w:rPr>
                <w:rFonts w:ascii="Arial" w:hAnsi="Arial" w:cs="Arial"/>
              </w:rPr>
              <w:t xml:space="preserve">a partir da escuta e das contribuições dos </w:t>
            </w:r>
            <w:r w:rsidR="00097531" w:rsidRPr="00DB09F5">
              <w:rPr>
                <w:rFonts w:ascii="Arial" w:hAnsi="Arial" w:cs="Arial"/>
              </w:rPr>
              <w:lastRenderedPageBreak/>
              <w:t>professores, ressaltando que a mesma fala de um retorno presencial de modo gradual,</w:t>
            </w:r>
            <w:r w:rsidR="00097531" w:rsidRPr="00DB09F5">
              <w:rPr>
                <w:rFonts w:ascii="Arial" w:eastAsia="Arial" w:hAnsi="Arial" w:cs="Arial"/>
              </w:rPr>
              <w:t xml:space="preserve"> escalonado  e seguro, iniciando para os componentes práticos </w:t>
            </w:r>
            <w:r w:rsidR="00DB09F5">
              <w:rPr>
                <w:rFonts w:ascii="Arial" w:eastAsia="Arial" w:hAnsi="Arial" w:cs="Arial"/>
              </w:rPr>
              <w:t>d</w:t>
            </w:r>
            <w:r w:rsidR="00097531" w:rsidRPr="00DB09F5">
              <w:rPr>
                <w:rFonts w:ascii="Arial" w:eastAsia="Arial" w:hAnsi="Arial" w:cs="Arial"/>
              </w:rPr>
              <w:t>e laboratórios dos período</w:t>
            </w:r>
            <w:r w:rsidR="00DB09F5">
              <w:rPr>
                <w:rFonts w:ascii="Arial" w:eastAsia="Arial" w:hAnsi="Arial" w:cs="Arial"/>
              </w:rPr>
              <w:t>s 2020.1 e 2, com início previsto para iniciar no dia 08 de novembro de 2021.</w:t>
            </w:r>
          </w:p>
        </w:tc>
      </w:tr>
      <w:tr w:rsidR="00414401" w14:paraId="079E73CB" w14:textId="77777777" w:rsidTr="00EB3530">
        <w:tc>
          <w:tcPr>
            <w:tcW w:w="10451" w:type="dxa"/>
          </w:tcPr>
          <w:p w14:paraId="107585E6" w14:textId="2CEE9A61" w:rsidR="006F30C2" w:rsidRPr="00505541" w:rsidRDefault="00DB09F5" w:rsidP="0008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 coordenador alerta da necessidade imperiosa de todos os professores atualizarem as demandas solicitadas de currículo, cópias dos documentos de formação, publicações entre outros, em razão da visit</w:t>
            </w:r>
            <w:r w:rsidR="0008111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da </w:t>
            </w:r>
            <w:r w:rsidR="002F3C73">
              <w:rPr>
                <w:rFonts w:ascii="Arial" w:hAnsi="Arial" w:cs="Arial"/>
              </w:rPr>
              <w:t>comissão do MEC</w:t>
            </w:r>
            <w:r w:rsidR="0008111A">
              <w:rPr>
                <w:rFonts w:ascii="Arial" w:hAnsi="Arial" w:cs="Arial"/>
              </w:rPr>
              <w:t xml:space="preserve"> que poderá ocorrer a qualquer momento</w:t>
            </w:r>
            <w:r w:rsidR="002F3C73">
              <w:rPr>
                <w:rFonts w:ascii="Arial" w:hAnsi="Arial" w:cs="Arial"/>
              </w:rPr>
              <w:t>. Também solicita ajuda dos professores no tocante a grande demanda de trabalho que tem sido desenvolvido pelo NDE do Curso.</w:t>
            </w:r>
          </w:p>
        </w:tc>
      </w:tr>
      <w:tr w:rsidR="004B0FD3" w14:paraId="4C3F0DB0" w14:textId="77777777" w:rsidTr="00EB3530">
        <w:tc>
          <w:tcPr>
            <w:tcW w:w="10451" w:type="dxa"/>
          </w:tcPr>
          <w:p w14:paraId="121BB6C3" w14:textId="0A96A6BD" w:rsidR="004B0FD3" w:rsidRPr="00505541" w:rsidRDefault="00722D6C" w:rsidP="007A73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pauta de outros, </w:t>
            </w:r>
            <w:r w:rsidR="007A7389">
              <w:rPr>
                <w:rFonts w:ascii="Arial" w:hAnsi="Arial" w:cs="Arial"/>
              </w:rPr>
              <w:t xml:space="preserve">não ocorreu nenhum destaque. </w:t>
            </w:r>
          </w:p>
        </w:tc>
      </w:tr>
      <w:tr w:rsidR="004B0FD3" w14:paraId="267DEED7" w14:textId="77777777" w:rsidTr="00EB3530">
        <w:tc>
          <w:tcPr>
            <w:tcW w:w="10451" w:type="dxa"/>
          </w:tcPr>
          <w:p w14:paraId="20C0FB85" w14:textId="2A855F66" w:rsidR="002F4EF3" w:rsidRPr="00505541" w:rsidRDefault="002F4EF3" w:rsidP="003362B8">
            <w:pPr>
              <w:jc w:val="both"/>
              <w:rPr>
                <w:rFonts w:ascii="Arial" w:hAnsi="Arial" w:cs="Arial"/>
              </w:rPr>
            </w:pPr>
            <w:r w:rsidRPr="00505541">
              <w:rPr>
                <w:rFonts w:ascii="Arial" w:hAnsi="Arial" w:cs="Arial"/>
              </w:rPr>
              <w:t xml:space="preserve">Nada mais havendo a tratar, para constar, eu </w:t>
            </w:r>
            <w:r w:rsidR="00FC1BCE">
              <w:rPr>
                <w:rFonts w:ascii="Arial" w:hAnsi="Arial" w:cs="Arial"/>
              </w:rPr>
              <w:t>Silier Morais de Souza</w:t>
            </w:r>
            <w:r w:rsidRPr="00505541">
              <w:rPr>
                <w:rFonts w:ascii="Arial" w:hAnsi="Arial" w:cs="Arial"/>
              </w:rPr>
              <w:t xml:space="preserve">, Coordenador do Curso, lavrei a presente ata, que </w:t>
            </w:r>
            <w:r w:rsidR="00877B4D" w:rsidRPr="00505541">
              <w:rPr>
                <w:rFonts w:ascii="Arial" w:hAnsi="Arial" w:cs="Arial"/>
              </w:rPr>
              <w:t xml:space="preserve">depois de lida, discutida e </w:t>
            </w:r>
            <w:r w:rsidRPr="00505541">
              <w:rPr>
                <w:rFonts w:ascii="Arial" w:hAnsi="Arial" w:cs="Arial"/>
              </w:rPr>
              <w:t>aprovada</w:t>
            </w:r>
            <w:r w:rsidR="00877B4D" w:rsidRPr="00505541">
              <w:rPr>
                <w:rFonts w:ascii="Arial" w:hAnsi="Arial" w:cs="Arial"/>
              </w:rPr>
              <w:t xml:space="preserve">, vai assinada por mim e </w:t>
            </w:r>
            <w:r w:rsidRPr="00505541">
              <w:rPr>
                <w:rFonts w:ascii="Arial" w:hAnsi="Arial" w:cs="Arial"/>
              </w:rPr>
              <w:t xml:space="preserve"> por todos os presentes</w:t>
            </w:r>
            <w:r w:rsidR="00C3123F">
              <w:rPr>
                <w:rFonts w:ascii="Arial" w:hAnsi="Arial" w:cs="Arial"/>
              </w:rPr>
              <w:t xml:space="preserve"> relacionados na lista anexa.</w:t>
            </w:r>
          </w:p>
        </w:tc>
      </w:tr>
    </w:tbl>
    <w:p w14:paraId="40FFF3CD" w14:textId="77777777" w:rsidR="00423C2C" w:rsidRDefault="00423C2C" w:rsidP="007F4F35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77D6553F" w14:textId="77777777" w:rsidR="00D80B0E" w:rsidRDefault="00D80B0E" w:rsidP="00D80B0E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</w:rPr>
        <w:t>Relação dos professores presentes na reunião do colegiado do Curso de Turismo</w:t>
      </w:r>
    </w:p>
    <w:p w14:paraId="72B72A15" w14:textId="77777777" w:rsidR="00D80B0E" w:rsidRDefault="00D80B0E" w:rsidP="007F4F35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3B7486EB" w14:textId="7B1DBFED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Rogério de Alencar Gouveia – 1913683</w:t>
      </w:r>
    </w:p>
    <w:p w14:paraId="4F7AF778" w14:textId="4F9D32EE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Silier Morais de Souza - 1374955</w:t>
      </w:r>
    </w:p>
    <w:p w14:paraId="32481C50" w14:textId="68AF5718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Felipe Vasconcellos Cavalcante - 2295926</w:t>
      </w:r>
    </w:p>
    <w:p w14:paraId="13730647" w14:textId="060BC9D2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Elaine dos Santos Sgarbi - 2945023</w:t>
      </w:r>
    </w:p>
    <w:p w14:paraId="3EC483C5" w14:textId="4A7238D0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Edvânia Medeiros de Omena - 2055801</w:t>
      </w:r>
    </w:p>
    <w:p w14:paraId="13FFFC54" w14:textId="3CF0B847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Jasete Maria da Silva Pereira - 1514494</w:t>
      </w:r>
    </w:p>
    <w:p w14:paraId="5E7FDB3C" w14:textId="541B3285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Valéria Alves Montes - 1227195</w:t>
      </w:r>
    </w:p>
    <w:p w14:paraId="2EF30BA7" w14:textId="53B524AD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Gertrudes Magna Sales da Silva - 1250196</w:t>
      </w:r>
    </w:p>
    <w:p w14:paraId="3D12C7C1" w14:textId="015AAAB4" w:rsidR="00D80B0E" w:rsidRPr="00501351" w:rsidRDefault="00D80B0E" w:rsidP="00D80B0E">
      <w:pPr>
        <w:pStyle w:val="PargrafodaLista"/>
        <w:numPr>
          <w:ilvl w:val="0"/>
          <w:numId w:val="4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</w:rPr>
      </w:pPr>
      <w:r w:rsidRPr="00501351">
        <w:rPr>
          <w:rFonts w:ascii="Arial" w:eastAsia="Times New Roman" w:hAnsi="Arial" w:cs="Arial"/>
          <w:color w:val="202124"/>
          <w:spacing w:val="3"/>
        </w:rPr>
        <w:t>Eronilma Barbosa da Silva – 1552757</w:t>
      </w:r>
    </w:p>
    <w:p w14:paraId="5F92A275" w14:textId="284C347B" w:rsidR="00D80B0E" w:rsidRPr="00501351" w:rsidRDefault="00D80B0E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202124"/>
          <w:spacing w:val="3"/>
          <w:shd w:val="clear" w:color="auto" w:fill="FFFFFF"/>
        </w:rPr>
        <w:t>Marilia Costa Gois – 267447</w:t>
      </w:r>
    </w:p>
    <w:p w14:paraId="3ABE3B5C" w14:textId="05219B64" w:rsidR="00D80B0E" w:rsidRPr="00501351" w:rsidRDefault="00D80B0E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202124"/>
          <w:spacing w:val="3"/>
          <w:shd w:val="clear" w:color="auto" w:fill="FFFFFF"/>
        </w:rPr>
        <w:t xml:space="preserve">Willianice Soares Maia </w:t>
      </w:r>
      <w:r w:rsidR="00501351" w:rsidRPr="00501351">
        <w:rPr>
          <w:rFonts w:ascii="Arial" w:hAnsi="Arial" w:cs="Arial"/>
          <w:color w:val="202124"/>
          <w:spacing w:val="3"/>
          <w:shd w:val="clear" w:color="auto" w:fill="FFFFFF"/>
        </w:rPr>
        <w:t>–</w:t>
      </w:r>
      <w:r w:rsidRPr="00501351">
        <w:rPr>
          <w:rFonts w:ascii="Arial" w:hAnsi="Arial" w:cs="Arial"/>
          <w:color w:val="202124"/>
          <w:spacing w:val="3"/>
          <w:shd w:val="clear" w:color="auto" w:fill="FFFFFF"/>
        </w:rPr>
        <w:t xml:space="preserve"> 1986675</w:t>
      </w:r>
    </w:p>
    <w:p w14:paraId="36A98F60" w14:textId="277D63E8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202124"/>
          <w:spacing w:val="3"/>
          <w:shd w:val="clear" w:color="auto" w:fill="FFFFFF"/>
        </w:rPr>
        <w:t>Alan Cesar Vanderlei Moura – 1922157</w:t>
      </w:r>
    </w:p>
    <w:p w14:paraId="47205B4B" w14:textId="27AEDF12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000000"/>
        </w:rPr>
        <w:t>O</w:t>
      </w:r>
      <w:r w:rsidR="00B73DE2">
        <w:rPr>
          <w:rFonts w:ascii="Arial" w:hAnsi="Arial" w:cs="Arial"/>
          <w:color w:val="000000"/>
        </w:rPr>
        <w:t>távio Monteiro Pereira</w:t>
      </w:r>
      <w:r w:rsidRPr="00501351">
        <w:rPr>
          <w:rFonts w:ascii="Arial" w:hAnsi="Arial" w:cs="Arial"/>
          <w:color w:val="000000"/>
        </w:rPr>
        <w:t xml:space="preserve"> – 2425293</w:t>
      </w:r>
    </w:p>
    <w:p w14:paraId="0CD060F2" w14:textId="03060654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000000"/>
        </w:rPr>
        <w:t xml:space="preserve">Cleusa </w:t>
      </w:r>
      <w:r w:rsidR="00B73DE2">
        <w:rPr>
          <w:rFonts w:ascii="Arial" w:hAnsi="Arial" w:cs="Arial"/>
          <w:color w:val="000000"/>
        </w:rPr>
        <w:t xml:space="preserve">Salvina Ramos Maurício Barbosa - </w:t>
      </w:r>
      <w:r w:rsidR="000622A7">
        <w:rPr>
          <w:rFonts w:ascii="Arial" w:hAnsi="Arial" w:cs="Arial"/>
          <w:color w:val="000000"/>
        </w:rPr>
        <w:t>1478667</w:t>
      </w:r>
    </w:p>
    <w:p w14:paraId="3A92E576" w14:textId="51F21DA7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000000"/>
        </w:rPr>
        <w:t>R</w:t>
      </w:r>
      <w:r w:rsidR="00B73DE2">
        <w:rPr>
          <w:rFonts w:ascii="Arial" w:hAnsi="Arial" w:cs="Arial"/>
          <w:color w:val="000000"/>
        </w:rPr>
        <w:t xml:space="preserve">osivaldo Pereira da Silva </w:t>
      </w:r>
      <w:r w:rsidRPr="00501351">
        <w:rPr>
          <w:rFonts w:ascii="Arial" w:hAnsi="Arial" w:cs="Arial"/>
          <w:color w:val="000000"/>
        </w:rPr>
        <w:t>– 1533652</w:t>
      </w:r>
    </w:p>
    <w:p w14:paraId="5A702513" w14:textId="43228C70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000000"/>
        </w:rPr>
        <w:t>J</w:t>
      </w:r>
      <w:r w:rsidR="00B73DE2">
        <w:rPr>
          <w:rFonts w:ascii="Arial" w:hAnsi="Arial" w:cs="Arial"/>
          <w:color w:val="000000"/>
        </w:rPr>
        <w:t>ackson Pinto Silva</w:t>
      </w:r>
      <w:r w:rsidRPr="00501351">
        <w:rPr>
          <w:rFonts w:ascii="Arial" w:hAnsi="Arial" w:cs="Arial"/>
          <w:color w:val="000000"/>
        </w:rPr>
        <w:t xml:space="preserve"> – 1984834</w:t>
      </w:r>
    </w:p>
    <w:p w14:paraId="299D0457" w14:textId="192D7E70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000000"/>
        </w:rPr>
        <w:t xml:space="preserve">Adriana Thiara </w:t>
      </w:r>
      <w:r>
        <w:rPr>
          <w:rFonts w:ascii="Arial" w:hAnsi="Arial" w:cs="Arial"/>
          <w:color w:val="000000"/>
        </w:rPr>
        <w:t>de Oliveira Silva -</w:t>
      </w:r>
      <w:r w:rsidR="000622A7">
        <w:rPr>
          <w:rFonts w:ascii="Arial" w:hAnsi="Arial" w:cs="Arial"/>
          <w:color w:val="000000"/>
        </w:rPr>
        <w:t xml:space="preserve"> 1162493</w:t>
      </w:r>
    </w:p>
    <w:p w14:paraId="0F6BC282" w14:textId="015851D4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501351">
        <w:rPr>
          <w:rFonts w:ascii="Arial" w:hAnsi="Arial" w:cs="Arial"/>
          <w:color w:val="000000"/>
        </w:rPr>
        <w:t xml:space="preserve">Victor </w:t>
      </w:r>
      <w:r w:rsidR="000622A7">
        <w:rPr>
          <w:rFonts w:ascii="Arial" w:hAnsi="Arial" w:cs="Arial"/>
          <w:color w:val="000000"/>
        </w:rPr>
        <w:t xml:space="preserve">Souza </w:t>
      </w:r>
      <w:r w:rsidRPr="00501351">
        <w:rPr>
          <w:rFonts w:ascii="Arial" w:hAnsi="Arial" w:cs="Arial"/>
          <w:color w:val="000000"/>
        </w:rPr>
        <w:t>Sgarbi</w:t>
      </w:r>
      <w:r w:rsidR="000622A7">
        <w:rPr>
          <w:rFonts w:ascii="Arial" w:hAnsi="Arial" w:cs="Arial"/>
          <w:color w:val="000000"/>
        </w:rPr>
        <w:t xml:space="preserve"> - 1974647</w:t>
      </w:r>
    </w:p>
    <w:p w14:paraId="7F8EB6EC" w14:textId="3447F2E8" w:rsidR="00501351" w:rsidRPr="00501351" w:rsidRDefault="00501351" w:rsidP="00D80B0E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Alvaro José de Oliveira  - </w:t>
      </w:r>
      <w:r w:rsidR="000622A7">
        <w:rPr>
          <w:rFonts w:ascii="Arial" w:hAnsi="Arial" w:cs="Arial"/>
          <w:color w:val="000000"/>
        </w:rPr>
        <w:t>267397</w:t>
      </w:r>
    </w:p>
    <w:p w14:paraId="3FF18FCC" w14:textId="77777777" w:rsidR="00D80B0E" w:rsidRPr="00D80B0E" w:rsidRDefault="00D80B0E" w:rsidP="00D80B0E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14:paraId="078097DB" w14:textId="77777777" w:rsidR="0044606D" w:rsidRDefault="0044606D" w:rsidP="007F4F35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690E45CA" w14:textId="77777777" w:rsidR="00D80B0E" w:rsidRDefault="00D80B0E" w:rsidP="007F4F35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3A39DA42" w14:textId="77777777" w:rsidR="0044606D" w:rsidRDefault="0044606D" w:rsidP="007F4F35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5876F4E9" w14:textId="77777777" w:rsidR="0044606D" w:rsidRDefault="0044606D" w:rsidP="007F4F35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669E6DCD" w14:textId="77777777" w:rsidR="0044606D" w:rsidRDefault="0044606D" w:rsidP="007F4F35">
      <w:pPr>
        <w:spacing w:after="0"/>
        <w:ind w:left="395" w:right="618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</w:rPr>
      </w:pPr>
    </w:p>
    <w:p w14:paraId="177DCA98" w14:textId="77777777" w:rsidR="0044606D" w:rsidRDefault="0044606D" w:rsidP="0044606D">
      <w:pPr>
        <w:spacing w:after="0"/>
        <w:ind w:left="395" w:right="618" w:hanging="10"/>
        <w:rPr>
          <w:rFonts w:ascii="Times New Roman" w:eastAsia="Times New Roman" w:hAnsi="Times New Roman" w:cs="Times New Roman"/>
          <w:b/>
          <w:color w:val="000009"/>
          <w:sz w:val="24"/>
        </w:rPr>
      </w:pPr>
    </w:p>
    <w:sectPr w:rsidR="0044606D">
      <w:headerReference w:type="even" r:id="rId8"/>
      <w:headerReference w:type="default" r:id="rId9"/>
      <w:headerReference w:type="first" r:id="rId10"/>
      <w:pgSz w:w="12240" w:h="15840"/>
      <w:pgMar w:top="1031" w:right="904" w:bottom="1433" w:left="1135" w:header="61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CDAC" w14:textId="77777777" w:rsidR="009879F4" w:rsidRDefault="009879F4">
      <w:pPr>
        <w:spacing w:after="0" w:line="240" w:lineRule="auto"/>
      </w:pPr>
      <w:r>
        <w:separator/>
      </w:r>
    </w:p>
  </w:endnote>
  <w:endnote w:type="continuationSeparator" w:id="0">
    <w:p w14:paraId="1601BB99" w14:textId="77777777" w:rsidR="009879F4" w:rsidRDefault="009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5C73" w14:textId="77777777" w:rsidR="009879F4" w:rsidRDefault="009879F4">
      <w:pPr>
        <w:spacing w:after="0" w:line="240" w:lineRule="auto"/>
      </w:pPr>
      <w:r>
        <w:separator/>
      </w:r>
    </w:p>
  </w:footnote>
  <w:footnote w:type="continuationSeparator" w:id="0">
    <w:p w14:paraId="1D1A7716" w14:textId="77777777" w:rsidR="009879F4" w:rsidRDefault="009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14D5" w14:textId="77777777" w:rsidR="00C40C4C" w:rsidRDefault="00423C2C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D5ABA9" wp14:editId="18276869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ADD3AD8" wp14:editId="54273ADF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000A6504" wp14:editId="29D2026D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2EC84" w14:textId="77777777" w:rsidR="00C40C4C" w:rsidRDefault="00423C2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B3DD5F" wp14:editId="274081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37" name="Group 6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69A3776" id="Group 6537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fUAEAAK4CAAAOAAAAZHJzL2Uyb0RvYy54bWycUstOwzAQvCPxD5bv1EkRBUVJein0BpWA&#10;DzCOnViKH1q7Tfv3bNwSVS2nXtbe8Wp2Z9blcm96spMQtLMVzWcZJdIK12jbVvT76+3hhZIQuW14&#10;76ys6EEGuqzv78rBF3LuOtc3EgiS2FAMvqJdjL5gLIhOGh5mzkuLj8qB4RFTaFkDfEB207N5li3Y&#10;4KDx4IQMAdHV8ZHWiV8pKeKHUkFG0lcUZ4spQoo/Y2R1yYsWuO+0OI3Bb5jCcG2x6US14pGTLegr&#10;KqMFuOBUnAlnmFNKC5k0oJo8u1CzBrf1SUtbDK2fbEJrL3y6mVa87zZAdFPRxdPjMy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rChO31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B5CC" w14:textId="77777777" w:rsidR="00C40C4C" w:rsidRDefault="00423C2C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0C115F3" wp14:editId="3A74021D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/>
          <wp:docPr id="545" name="Picture 5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" name="Picture 5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81EFAD" wp14:editId="06D46ADC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/>
          <wp:docPr id="549" name="Picture 5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" name="Picture 54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F0BE7" w14:textId="77777777" w:rsidR="00C40C4C" w:rsidRDefault="00423C2C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E143771" wp14:editId="089FA267">
              <wp:simplePos x="0" y="0"/>
              <wp:positionH relativeFrom="page">
                <wp:posOffset>1556385</wp:posOffset>
              </wp:positionH>
              <wp:positionV relativeFrom="page">
                <wp:posOffset>468630</wp:posOffset>
              </wp:positionV>
              <wp:extent cx="695960" cy="752475"/>
              <wp:effectExtent l="0" t="0" r="0" b="0"/>
              <wp:wrapNone/>
              <wp:docPr id="6525" name="Group 6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" cy="752475"/>
                        <a:chOff x="0" y="0"/>
                        <a:chExt cx="695960" cy="752475"/>
                      </a:xfrm>
                    </wpg:grpSpPr>
                    <pic:pic xmlns:pic="http://schemas.openxmlformats.org/drawingml/2006/picture">
                      <pic:nvPicPr>
                        <pic:cNvPr id="6526" name="Picture 65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" cy="752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E501AF" id="Group 6525" o:spid="_x0000_s1026" style="position:absolute;margin-left:122.55pt;margin-top:36.9pt;width:54.8pt;height:59.25pt;z-index:-251652096;mso-position-horizontal-relative:page;mso-position-vertical-relative:page" coordsize="6959,75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YC5KGQIAAOUEAAAOAAAAZHJzL2Uyb0RvYy54bWykVNtu2zAMfR+w&#10;fxD03jgJFncV4vQlazBg2IJ1+wBFlm1h1gWUEid/P0p23DUZ2qF7iCJSvBwekl7eH3VLDhK8sqag&#10;s8mUEmmELZWpC/rzx8PNR0p84KbkrTWyoCfp6f3q/btl55ic28a2pQSCQYxnnStoE4JjWeZFIzX3&#10;E+ukwcfKguYBRaizEniH0XWbzafTPOsslA6skN6jdt0/0lWKX1VShG9V5WUgbUERW0gnpHMXz2y1&#10;5KwG7holBhj8DSg0VwaTjqHWPHCyB3UVSisB1tsqTITVma0qJWSqAauZTS+q2YDdu1RLzbrajTQh&#10;tRc8vTms+HrYAlFlQfPFfEGJ4Rq7lBKTpEGCOlcztNuAe3RbGBR1L8WajxXo+I/VkGOi9jRSK4+B&#10;CFTmd4u7HBsg8Ol2Mf9wu+ipFw3258pLNJ9e9MvOSbOIbYTilGD4G3jC2xVPr88TeoU9SDoE0f8U&#10;Q3P4tXc32FLHg9qpVoVTGk9sXgRlDlslttALzyjPz5SjQcwbSc8jNdEtWkY/FLMoPwuza5V7UG0b&#10;mY/3ATDO9sVs/KXmfu7WVuy1NKFfJJAtYrfGN8p5SoBJvZM4F/C5nPW98gFkEE1MWGHi77hcERln&#10;40NC+QQsYvY4Mv83JGOzOXPgw0ZaTeIFoSECZJgzfvjiByxnk4GyPn3ChWhQGQcGdynhHvY+Luuf&#10;crJ6+jqtfgMAAP//AwBQSwMECgAAAAAAAAAhAGDRd8IaIAAAGiAAABQAAABkcnMvbWVkaWEvaW1h&#10;Z2UxLmpwZ//Y/+AAEEpGSUYAAQEBAGAAYAAA/9sAQwADAgIDAgIDAwMDBAMDBAUIBQUEBAUKBwcG&#10;CAwKDAwLCgsLDQ4SEA0OEQ4LCxAWEBETFBUVFQwPFxgWFBgSFBUU/9sAQwEDBAQFBAUJBQUJFA0L&#10;DRQUFBQUFBQUFBQUFBQUFBQUFBQUFBQUFBQUFBQUFBQUFBQUFBQUFBQUFBQUFBQUFBQU/8AAEQgA&#10;pAC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Q9DXzH+0p+19F8JtTk8M+GrWDU/EaKDczXBJgtMjIUgEF3wQcZAGRnPSvpx&#10;vun6V+QfxfS+j+K3jFdSDC+/te683f1z5rfpjGPbFeZj8ROhTXJuz9A4MyfDZtjZ/WleMFfl7u/X&#10;yX+R6EP20fi0L77R/wAJFDtzn7P9gg8vHp9zOPxz719Rfs0/teQ/FzUU8N+IrWDS/ErKWt5LckQX&#10;gUZYKCSVcAE7ckEAkHtX5212nwTW+k+MHgpdO3fbP7YtSmz081d2fbbnPtmvDw+MrQqK8rpn63nX&#10;C+V4jBVHClGnKKbUkrWsr623Xe59rfHv9pjxP8NfiFcaDo1ppptYII3Ml1E7uzOu7s4AHIFedf8A&#10;Danj7/n10T/wGk/+OVkftc/8lu1P/r2t/wD0WK8ZqcTi68a04xm0kz+FMdmWLp4qpCFRpJs+nPh/&#10;+154x8ReONB0nULLSXs7++htJPJhkRwJHC5BLnkZz07V3n7SH7QniH4T+KtO0nRLSwdJrMXUkt5G&#10;7kkuygABlwBs9+tfKfwl/wCSqeDv+wxZ/wDo5K9c/be/5Kbo/wD2CU/9HS1vDFVnhZyctU0ddLMM&#10;U8uq1HUfMpJXKf8Aw2p4+/59dE/8BpP/AI5VrSv2z/G82qWkdzY6NLbvKqyKkEisVJAOD5hwcd8G&#10;vnmrWk/8hSz/AOuyf+hCuGOMxF177PIjmmN5l+9Z+rNFJS19wfrgUUUUAFFFFABRRRQAUUUUAIeh&#10;r5v/AGjv2RbP4xX7+INDvIdG8TFAkpmUmC7AGFL4BKsBgbgDwACK+kD0Nfnr+0V4k1ZfjP4niXVL&#10;xYop1jjjWdgqKI1wAAcAf415uPqQp0v3kbpsyln2I4clHG4Zvmvb/h+60Oc/4Yd+Kpvvs/8AZ+ne&#10;XnH2r7enl/X+9j/gNfUH7OH7JFl8G70a/rN5DrPifYUjeFSILQEYby88sxGRuIHBIAGTn47/AOEk&#10;1f8A6Ct7/wCBD/416X+zf4k1Z/jV4ZhbU7x4pppI5I2nYq6+U/BBOCMgH8BXi4atQjVjywd2+/8A&#10;wDpxXihmWcxWCqRUYzaT5dL37/8AAse3fHb9mHXvib4+m1/StU06CGaGON4bwyKysi7eNqtkEAHt&#10;Xnv/AAxD4z/6DOhf9/Zv/jVZv7WniHVbf4yX1tDqV3Dbw20AjijmZVXKAnAB7kk141/wkmr/APQV&#10;vf8AwIf/ABpYmph1WkpQbd+5+YY6tgViainRbd3f3rH0r4B/Y78T+G/G2hatf6zpJtdPvYbt1tml&#10;d28tw+0AoBzjGc8Zruv2iP2c9b+LnifTtX0nUrC1EFoLWSK8Lr0dmDAqrZ+8fyr5d+EfibWV+KXh&#10;JRq17iTVbWNwbhyGVpVVlIzyCCQfrX6S16GDp0MTRlBRsr9z28ro4PHYapSjTcY3V9bnxL/ww/40&#10;/wCgzoX/AH9m/wDjVW9J/Yl8WwapaSXWt6MlukqtI0Lys4UEE4BjAJ/EV9n0V0rLcOne34neshwM&#10;XdRf3sKKKK9Q+hCiiigAooooAKKKKACiiigBK/OT9ov/AJLZ4t/6+h/6Atfo23Q18y/FrT/gTJ4+&#10;1N/FN9cW+vsVN2lr9oK7towTsUqDtxkD+deVmNL2tJK6WvU+dzzD/WcPGPOo2fV2WzPjevS/2bf+&#10;S4eE/wDr4f8A9FPXpv8AZn7NX/QV1L/vm7/+N12fwh0/4Fx+PtOk8KX1xceIF3/ZEujcAbth3Eb1&#10;Cltu7rXi0cI41Yv2kd11PlMJlrjiKcvbQdmtpa7njf7XX/JbtT/697f/ANFivGK+2vjjYfBabxoX&#10;8bXk1trxgTzFtTOSU/hLBFIBx9DjHtXnv9l/s1f9BXUv++bv/wCN1WIwrlWlLnirvuXjstdTE1J+&#10;1grt7y1PE/hL/wAlU8Hf9hiz/wDRyV+m9fKnw/039n5fGmjNomoXM2srdIbKO6+0qhmBGz7ygZ3Y&#10;xk9cV7p47+MvhH4a3lvaeIdWFjc3EfmxxLBJKxXJG4hFOBkHr6GvUwEFh6cnKaav0Z9Bk1KOBoTd&#10;SpFpvdPQ7eivIP8Ahq/4Y/8AQxP/AOAFx/8AG6sWP7UXw21G9gtYfEWJZnEaeZZzouScDLFAB9TX&#10;o/WKP86+9HurHYVuyqx+9Hq9FFFdB2hRRRQAUUUUAFFFFABRRRQAlfnJ+0X/AMls8Wf9fQ/9AWv0&#10;br86v2j7O4h+NnikvBIge4V13IRuUxrgj1FeLm38GPr+h8nxIm8NC3836M8yr0v9m3/kuHhP/r4f&#10;/wBFPXm/kSf882/75Nenfs02dxL8bvC5SCRxHNI7kISFURPyfQV87h0/bQ9V+Z8PgU/rVL/EvzRr&#10;ftdf8lu1P/r3t/8A0UK8Yr239ryzuF+NN/KYJBHLa27RvtOGAQAkHvyCPwrxXyJP+ebf98mqxSft&#10;5+rNMxi/rlXT7TOp+Ev/ACVPwd/2GLP/ANHpXrv7b3/JTdI/7BKf+jpa8o+D9lcT/FbwescEshGr&#10;2rkKhOFWVST9AASfYV65+29Zzt8RtFnEMhhbS1RZAp2lhLISM+oBH5it6af1Ofqjtoxf9l1tPtI+&#10;cataT/yFLP8A67J/6EKg8iX/AJ5t/wB8mr2h2Nzda1p8MNvLLLJcRqqIhJYlhgAV58U7o8OEXzLQ&#10;/VGlpKWv0M/bwooooAKKKKACiiigAooooAQ9DXzD8VP2tL/wH4+1bQLTw7a3cVi6xefcTsGc7QSc&#10;AcDn9K+nq/OT9ov/AJLZ4s/6+h/6AteVmNadGkpU3Z3PnM8xVXC0Izouzb/RnqP/AA3FrP8A0Kmm&#10;/wDf9/8ACuu+E/7WN94+8faV4fu/DtraRX7NGJ7ediyEIzA4I5Hy4/GvjmvS/wBm3/kuHhP/AK+H&#10;/wDRT14lDG15VYxctG12Pk8Jm2MqYinCU9G0tl39D6L+Nv7UF58L/HU3h+z0G2vxDDHI89xMykll&#10;3YAA6AEVwP8Aw3DrP/Qqab/3/f8Awrjv2uv+S3an/wBe9v8A+ilrxiqxGMrwrSjGWiZeOzTGU8VU&#10;hCdkm+i/yPrXwL+2NqPibxlouj3Xhqzgh1C8itDLBO29DI4UNyOcEg4r6qMYY5Kgn3r8zPhJ/wAl&#10;U8Hf9hiz/wDR6V+m9etltapWhJ1HezPpcixVbF0putK9mR+Sv91fypPJXP3R+VS0V69j6ayCiiim&#10;MKKKKACiiigAooooAKKKKAEr49+M/wCzJ418X/EzXNa0mKyuLC+lWWNnuQjD5FBBBHXINfYdIoA6&#10;VzYjDwxMVGZwYzBUsdBU6t7J30Pgf/hkH4j/APPlYf8Agatdx8FP2ZfGvg34naJrmrxWVvYWLvJI&#10;yXIdjmNlAAA9SK+waTGa44ZbRpyU1fQ8ulkOEo1I1It3Tvv2PlP9ob9nXxf8QfiRc65okdncWc8E&#10;SYluBGysq7SCCPbPHrXmf/DIPxH/AOfKx/8AA1a++MYpadTLqNSbm73Y62RYWvUlVle713Pij4c/&#10;sq+O9C8e+HtT1CGxt7Kxv4bqZxchztjcOQAByTjH419r0m0Hmlrqw+Ghhk1DqejgsDSwEXClfXuF&#10;FFFdR6IUUUUAFFFJmgBaKKKAPh39oL9oz4ieCf22PAngTRfEbWXhTUrzR4rvT/sdu4kWe6CSjzGj&#10;LjcvHDDHbFb/APwUQ+O3j34I2PgNvAuutokuqTXiXO20gn83YIdg/eo2Mb26Y6814v8AtWf8pHfh&#10;j/2EPD//AKWiuo/4K1MV0n4ZEHBFxqBH/fNvQB6R+wv+1dq/xfh1jwX4/us+PtIkkk8yWBIHuoQ2&#10;GBRFVRJE3ykADgqeoY1nfFD4/wDj7w7+3f4R+Hun6+bfwffC0+0ab9kgYPvVy37xozIM4HRh0rzv&#10;9tr4R6x8FvHegfH/AMA5tZo54W1ZIl+WOcgKsrAdUlBMbjjJI7ua4tvippXxq/bt+EnjHSDth1K3&#10;sWmti2WtplEqSRN7qynnuCD0NAHuH7Z37VPjzwP8VPDvws+G72um63qyW5fVbqONyJJ5THFGnmAo&#10;o4yzMD94Yxg1P4T8D/ti+E/F2iNqvjjw54l0K4u411BQkTi3hLDzHwYIXOFzgI3XtXo37Un7Hvh3&#10;9pj7NqB1J9A8WadF5EGpwxiVWjyWEcqZBIBYkEEEbj1BxXy3p/xs+NP7EnxM0Pwf8RdVTxl4Rvdh&#10;ikknM7/Z9+wvDKwEgZP+eb5HGBjIagD2T4/aT+1ToWueM/E/hXx7oem+BbCKa/tbKSG3e4jt44t7&#10;LhrRst8rYy56jmvFPgH8S/2sv2jtL1a/8KfEfSoYNMmSCcanZWkTFmUsNoW0bIwPavvn46f8kP8A&#10;iD/2Luof+k0lfIv/AASb/wCRH8f/APYRtv8A0U1AGr+2b8a/i18AfhL8KvsviiKy8XXcTwa7eW1p&#10;bzR3M6RRbmUSRYA3liNqr16dq9H+JVj8fvH3gH4aar8KvFulaJc3Gjpca5JqUUObmaSKFkZQ1vIB&#10;z5uQu0fMOD28c/4Kz/8AIrfDn/r9vP8A0CKvsr4Of8kh8D/9gKx/9J0oA/OrRfjZ+1Rr3x1uPhNb&#10;fEXTh4pgmmgeSSwsxa7oozI2H+y7sbVOPl619K3WpfHn4Q/s0/E3XviD4u07UfFdnCtxo99psEDC&#10;3UbQ2V+zopOSfvK1eCfDX/lKhrH/AGEdS/8ASKSvsT9sqN5f2X/iMqKWP9lsxAHYMpJ/AAmgDlP2&#10;B/i14s+M3wVvtd8ZasdZ1WPWp7RLg28UOIlihZV2xIq9XbnGea8v/bH/AGjPiJ8Lf2mPAfhXwv4j&#10;bS9A1KysZbuzFnby+a0l7NG53yRswyiKOCOmRzW3/wAEs7yCb9nzWbZJVaeHxDOZIwfmUNBBtJHv&#10;g/ka8X/b6uE1D9tP4a21swmuI7PS4Xjj5Kub+dgp9yGU49xQB9J/Hnwf+03rHxCurr4X+NtD0Pwi&#10;YIhFZ30cJlEgX94TutZDgn/a/Kvlb4C/Gz9qn9ozVtX0/wAK/EXToZ9LiSac6lYWcSlWYqNpW0bJ&#10;yPav1Dk/1bfSvzZ/4JRf8j98Q/8Arwt//Rr0Ae9fE79ofxj+yj+zvoU/xCubHxX8UtQmnt4fs+1L&#10;aVhIzCRtkcfyJGYwQqgliBnktXlngnT/ANsn41+GbbxlZeONH8Ladfp9osbC6iihZ4jyrBFtpDtI&#10;5HmNkgg9Dmsr/grVpd4158NtQ2s2niO+t938KSkwtg+7Af8Ajhr7q+E+u6Z4m+GPhXVNHkjk0y50&#10;y3eAxEEBfLUbeOhGMEdiCKAPkT9nn9sbx9o/xq/4VD8arSBdcknFpb6pFEkTicrujWQJhHSQEbXQ&#10;Dll4IOQV5L+1FdQ+NP8Agod4SsvDzLPfWl9pFrO8HO2dJhI5JHdEK59Nh9KKAPqf4sfscSfE39pL&#10;wv8AFVfFS6emi3GnznSzYGQzfZZxLjzPMG3djH3Tj3rV/a6/ZSk/aisvDECeJV8Of2K9w5ZrL7T5&#10;vmiMY/1iYx5fvnNfQtJQBzfiLTfDvivwrfeHNals73TL22a0ureSVcOhXaR14Pv1Br4/+Dv/AATn&#10;tfhr8XND8YWHxEj1W10e++1JYf2cBIychVaQSkA4PXb26V8wfs1/Abwb8e/jV460nxlq11o1jZCe&#10;6hls7mGBmk+0hdpMiMCMMeAM1+hf7M/7MPgL9n691668Fa5qGstqkcMV19su4J1jCFyuPKjXBO49&#10;c9KAOG+Pf7KOofEv4oXXjvwh8XLnwPq9zBDbzQWzEIwjXaDvjlQ9B0INc98P/wBgJNS8fWPi34l/&#10;Ey9+JN5pzpJFaPuKEq25Fkd5HYpnnYAoJ6kgkH4x/Z1+F3w0+KHxK8V2XxL8Unwnplukk1rcLfQW&#10;nmy+dgpulRgflJOBzxX6J/sj/BL4UfCtvE938MPGEni1L8W8V+zajb3awGPzDGB5KLtJ3t1znAoA&#10;9k8fWdh4y8D+IvDv9rW1m2q6dcaf55dX8rzYmj3bdwzjdnGRnFeU/si/sxj9mbQdfsR4mj8TLq1z&#10;HcCaO08gR7FK4/1j5zn2r4B/Zj/Z38N/tH/H7x1oHiW61Gzs7OK7vo5NLkjjkMgukTBLo4xhz2zn&#10;HNeg/HL4UeMv+Cf+teH/ABh8PPGmpXfhq8uvs0tjqDBk8wKXEUyLhJFdVfDBVZdpxg4NAH1z+1/+&#10;zAP2ltG8OWzeKI/DCaPPNKZZbTzxJ5iouP8AWJtxt9+teveDIdP8J+D9C0M6ra3J0ywgsjN5ir5n&#10;lxqm7GTjO3OMnrXzR+2D46tfil+wJdeLLWLyYdYg0u78ljkxM11CWQnuVbK/hXy5+zv+zr+z98QP&#10;hTpet+PPiS3hvxNPJOtxpy6zZ2wjVZWVDskjZhlQp5POaAPsDwz+yLH4d/aivPjYfGUM9rcXNzP/&#10;AGX9jChfNhaLHneZg4LZ+7zjFfRWqHRfEem3elXstnfWV7C9tPbPIrLLG6lWUjPIIJFfKv7Sfgvw&#10;78P/APgnfrWgeFNRk1jw5a29k1jfSzJMZ431GGQPvRQrA7zggdMV8x/An9kX4d/Eb9nKfx9rvjO7&#10;8K65E13iVrmBbWPyiQhKMoc5x2fJ7UAe83//AATh1bwj4ivtQ+FfxY1fwZaXZ+azIkLKuSQpljkT&#10;eoycblyPUnmut+Cv7B+h/C3xzF4/8c+L7rxv4nt5RPDdagPKhim6LIxd3aRxxtLMAOOMgEcT/wAE&#10;ufib4t8XaF4x0HW7671XRdINq9hcXbmQwNJ5oeFXbkrhFIX+Hn+9VP8A4KT+Nrzxn4k8A/BfQX83&#10;UNXu4ru6jXuzuYbZG9txkYj2U0AfeFve22oRM1tcRXCjgtE4cA/hXzV+yr+yGv7LGveIdVuvGEOt&#10;prEEduEay+yiIqzNnJkbOc9OOleF/saXk/7Nv7WHjn4LalcMdO1Jy2nSTcb5I182FvQF7dznH8SK&#10;K9G/4KpKG/Z90HIz/wAVJB/6TXNAH0l8WvhH4X+PHga48N+JYPtmmTkSxTW7hZYJBnbLE/OGGT2I&#10;IJBBBIr5KtP+Cdvjzwatxp3gv45avomgzMzfY0jmhxnrkRzBS3qwC5r6L/Y7AH7MPw4xx/xKY/5m&#10;vY6APmv9mv8AYd8Lfs/65J4ludTufFni5lZV1O8jEaQbvvmOPLEMwJBZmJwTjGTkr6UooAKKKSgD&#10;8jf2U/2efC/7Rnxw8faN4pl1CG0sUnu4jp0yxPv+0hOSyNxhj2r9GfgD+zP4T/ZvtNZtvCk2pTRa&#10;tJFJcf2lOkpBjDBdu1Fx94+taPw3/Z28AfCPxHqWveFNBGl6rqSNHdXAuZpPMVnDkYdyB8wB4Fek&#10;0Afjj+yz4Z+Enij4oeL4Pi7eWdnpEcLvZteX72imfzwCAyspJ254r9HP2ZdB+Cvhe31+x+D+pafe&#10;xyNDNqKWWoveFDhxGW3M23OHx64NUJ/2C/gbdTyTS+CVeWRi7t/aF0MknJP+truvhR+z34C+B82p&#10;yeCtDGiyaksa3RFzLN5gj3bP9Y7Yxvbp60Afnt+w18RvDHwz/aW+Ieo+KtdsdAsZ7O8gjuL+YRI8&#10;n2yJtoJ6nCscexrpf2+P2jvDnx9t/C/w4+HMkniu6/tNbqW4sYWKSTbHjihiyMuT5jEkcDA5POPq&#10;2+/YR+B+o31xeXHgpZLi4kaWRzqF0NzMSScCX1Nd58Of2ffh38JZjP4S8Jabo12y7TdxxmS42nqv&#10;muS+D6ZxQB83/tLeAbj4X/8ABONPCt4yte6ZaaXFc7DlfON3C0gB7gOzAe1eJfswfDv9mLxB8G9I&#10;vviXqulWvi+SW4F1Fda1LbSBRM4jzGsgA+QL25r9GviJ8OvD/wAVvCd34a8UWH9p6LdNG01qZXj3&#10;FHV1+ZCCMMoPB7V5B/wwJ8Cf+hHX/wAGN3/8doA5L9q1fC8X7AOvQeC7mC88K29pp9tp01tMZozD&#10;Hf26ABySWxtIyT2r49+H/wCxiPip+yfL8RPDlzfXHjG3ubhjpRKtDcwxMQyRqF3CTbyOTkrjHOR+&#10;mk3wI8EXHwnHw0k0YN4LCqg037RLjaswmA37t/8ArAG+97dK1vhx8MfDfwl8Lx+HfCunDS9HjkeV&#10;LcSvJhnOWO52J5PvQB83f8E9/jL4J8QfBd9CsdPsPDGt+HYzLq9tCNguFA/4/SSctuAwxJO0jHA2&#10;18jeD5/il+0t+074p+Jvw1srW61PS7r7TbPqbRiK2gZWht1KyfKW8tc49VJr9Dn/AGQfhT/wkWsa&#10;7D4ZNnqesJcRX0tnfXMCzpOpWZCiSBdrhjkAYrqPhR8DfBPwRs7+18F6ImjQX0iy3IWaSUyMoIXJ&#10;dmOACeOnJ9aAPzI/aS0P46/Dnx94V+LPxGtdOt9YtrqCC0vtNaIK0kJMqLIIu5G4ZPVVI7V9Ff8A&#10;BRHxpYfET9kfwL4m0x99jq2sWd5Fzyoe0uDtPuDkEdiDX198TPhX4X+MPhn/AIR/xbpaatpPnJce&#10;Q0jx4kXO1gyEEHBI4PQmuV1H9l74bat8NtN8A3nh8z+EtNujeWmnteT4ilO/JD792P3snGcfN0oA&#10;8q/Zb/aR+FvhX9nvwHpGsePdC03U7PTI4ri0ub1EkicE5VgTwa+lvC/inSPGmhWutaFqNvq2k3QJ&#10;gvLVw8cgDFSVYdcEEfhXiH/DAfwJ/wChHX/wY3f/AMdr2XwJ4F0X4a+E7Dw14ds/7P0axVlt7YSM&#10;+wM7OfmYkn5mJ5PegDfooooAKKKKACiiigAr5i+Lf7QfiXwx8XpJ9GeI/DrwXLZ23jBmhVi73pKg&#10;q5BYfZ1MUjbSP9YQ3Sve/iJ4uTwD4H1zxC9pPf8A9nWklwlpbRs8s7hfkjVQCSWbC/jXzt4B/ZP8&#10;S6p8M7238RfEfX9Lu/F6y6j4i0i0tLFoGuLpQZk3SQM/AIT73G3jHFAHon7TvifVPDnhnwTcaPqV&#10;xp73fjHRrOaS1kK+bBJcBZIyR1VhwR3Fdj46+KMPgfULaxHh3xJ4hu54zMI9D0t7hUUHGXkO2NTn&#10;+Etn2r5mvpvE+pfBHwP4T1ywvrnxH4M+IWkaPdzi2ci6t4LlfKu1OOUaEoS3qGzXX/EL4h6nD8bv&#10;Euh+MvFHibwR4Ttba0bw+vhzTWf+1meMmdmnSCVi6P8AII1K8YPPWgD1nR/2gPBmrfDnWPG8moS6&#10;bouiyy2+prqFtJDcWU8ZAeGSIjcJAWUBQDksMZyK566/ai0nT9U0TTr7wb4z0+61tzHpq3WkBPtT&#10;BS5C/vOG2gna2GwDxXgmg6HBF+zX+0Iviiw1q1t7zxDdXljHrk4tb+5bybaS0YyOMeYzrHxg/N8u&#10;Ccit7w38QtJ8Sa/4A1P4o+M9bkm0e4jmsYbzwVeaLZf2jJGYlee4kQoWHmMFAZFyc4NAHvnjL48a&#10;F4T8VSeGbXTta8U+IYIFubrTfDuntdSWkTZ2NM2QibsHCltxHIGMVseAfit4f+JOg32qaNNcEafK&#10;9tfWV1ayQ3dnMgy0UsDDergdsc5GM5rxvQvElp8BPjZ8Ubrxnb31ppPiq7tdT0zXobGa5gkVIFia&#10;2dokby3RlO1WxlWyK56x1LxvZ2H7QHxY8FeHrxJ9bSxXw7YX9m6XF39lg8qS6+zsA3IZiisAzCMc&#10;c4oA9Yh/aZ8PpqmkW2qaB4q8O2er3cdjY6prWiy21rNPIcRxlm+ZC54G9VzWl4q+PWj+HfFV94bs&#10;tF8QeKta0+KKa/tvD+nNcizWQEx+a5KqGYAkKCWwM4r5e+JWoQ+OfDfhP+wPFXj74h6nH4g0m51P&#10;7Zp729laILmPc0kQt40VgxACLlhyTwpNer/GS4+H+k/EbU9Ri8WeKPh1498iGObUdH066mg1FVTM&#10;QeIwyQXO0Nt4G4crkYxQB9A+FvEMXirQLPVobS+sI7lSwttStXtriPBIIeNwGU8d/rWrXn3wD8Re&#10;KvFnwl0HVPGlj/Z/iKdZfPiNubdnQSusUjREkxs8YRyh6FscdB6DQAUUUUAFFFFABRRRQAUUUUAJ&#10;RRRQAYHpRgelFFAHlf7SnhS38R/DGa8e5uLK+8P3UOu6fcWpTdHdW53Rkh1ZWXkgqQc59cGvlv4Q&#10;fFTxP+1t4oTwd461Hb4cgnS7nstLhjgF4YXEiJKxVm2bkUkIVzjrRRQB98YHpRtHpRRQAYHpRgel&#10;FFABS0UUAFFFFABRRRQB/9lQSwMEFAAGAAgAAAAhANrKOHXhAAAACgEAAA8AAABkcnMvZG93bnJl&#10;di54bWxMj01Lw0AQhu+C/2EZwZvdfDS2xmxKKeqpFGyF4m2aTJPQ7G7IbpP03zue9DjMw/s+b7aa&#10;dCsG6l1jjYJwFoAgU9iyMZWCr8P70xKE82hKbK0hBTdysMrv7zJMSzuaTxr2vhIcYlyKCmrvu1RK&#10;V9Sk0c1sR4Z/Z9tr9Hz2lSx7HDlctzIKgmepsTHcUGNHm5qKy/6qFXyMOK7j8G3YXs6b2/ch2R23&#10;ISn1+DCtX0F4mvwfDL/6rA45O53s1ZROtAqieRIyqmAR8wQG4mS+AHFi8iWKQeaZ/D8h/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tmAuShkCAADlBAAADgAAAAAA&#10;AAAAAAAAAAA9AgAAZHJzL2Uyb0RvYy54bWxQSwECLQAKAAAAAAAAACEAYNF3whogAAAaIAAAFAAA&#10;AAAAAAAAAAAAAACCBAAAZHJzL21lZGlhL2ltYWdlMS5qcGdQSwECLQAUAAYACAAAACEA2so4deEA&#10;AAAKAQAADwAAAAAAAAAAAAAAAADOJAAAZHJzL2Rvd25yZXYueG1sUEsBAi0AFAAGAAgAAAAhADed&#10;wRi6AAAAIQEAABkAAAAAAAAAAAAAAAAA3CUAAGRycy9fcmVscy9lMm9Eb2MueG1sLnJlbHNQSwUG&#10;AAAAAAYABgB8AQAAzS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26" o:spid="_x0000_s1027" type="#_x0000_t75" style="position:absolute;width:6959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2KxwAAAN0AAAAPAAAAZHJzL2Rvd25yZXYueG1sRI9Ba8JA&#10;FITvQv/D8gQvUjcNNZTUVYpQKEIJVQseH9lnEsy+jbtbE/+9KxQ8DjPzDbNYDaYVF3K+sazgZZaA&#10;IC6tbrhSsN99Pr+B8AFZY2uZFFzJw2r5NFpgrm3PP3TZhkpECPscFdQhdLmUvqzJoJ/Zjjh6R+sM&#10;hihdJbXDPsJNK9MkyaTBhuNCjR2taypP2z+j4ODS156n7fT3cEx2++JcXDffhVKT8fDxDiLQEB7h&#10;//aXVpDN0wzub+ITkMsbAAAA//8DAFBLAQItABQABgAIAAAAIQDb4fbL7gAAAIUBAAATAAAAAAAA&#10;AAAAAAAAAAAAAABbQ29udGVudF9UeXBlc10ueG1sUEsBAi0AFAAGAAgAAAAhAFr0LFu/AAAAFQEA&#10;AAsAAAAAAAAAAAAAAAAAHwEAAF9yZWxzLy5yZWxzUEsBAi0AFAAGAAgAAAAhAEswnYrHAAAA3Q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D4F5" w14:textId="77777777" w:rsidR="00C40C4C" w:rsidRDefault="00423C2C">
    <w:pPr>
      <w:spacing w:after="0"/>
      <w:ind w:left="-1135" w:right="1184"/>
    </w:pPr>
    <w:r>
      <w:rPr>
        <w:noProof/>
      </w:rPr>
      <w:drawing>
        <wp:anchor distT="0" distB="0" distL="114300" distR="114300" simplePos="0" relativeHeight="251665408" behindDoc="0" locked="0" layoutInCell="1" allowOverlap="0" wp14:anchorId="6F25ED4E" wp14:editId="1D0DC9C4">
          <wp:simplePos x="0" y="0"/>
          <wp:positionH relativeFrom="page">
            <wp:posOffset>3543300</wp:posOffset>
          </wp:positionH>
          <wp:positionV relativeFrom="page">
            <wp:posOffset>393065</wp:posOffset>
          </wp:positionV>
          <wp:extent cx="681355" cy="681355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35022491" wp14:editId="2E41A9A4">
          <wp:simplePos x="0" y="0"/>
          <wp:positionH relativeFrom="page">
            <wp:posOffset>1556385</wp:posOffset>
          </wp:positionH>
          <wp:positionV relativeFrom="page">
            <wp:posOffset>468630</wp:posOffset>
          </wp:positionV>
          <wp:extent cx="695960" cy="752475"/>
          <wp:effectExtent l="0" t="0" r="0" b="0"/>
          <wp:wrapSquare wrapText="bothSides"/>
          <wp:docPr id="2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9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2815BFB0" wp14:editId="656784DF">
          <wp:simplePos x="0" y="0"/>
          <wp:positionH relativeFrom="page">
            <wp:posOffset>5785485</wp:posOffset>
          </wp:positionH>
          <wp:positionV relativeFrom="page">
            <wp:posOffset>468630</wp:posOffset>
          </wp:positionV>
          <wp:extent cx="661035" cy="691515"/>
          <wp:effectExtent l="0" t="0" r="0" b="0"/>
          <wp:wrapSquare wrapText="bothSides"/>
          <wp:docPr id="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1CAACC" w14:textId="77777777" w:rsidR="00C40C4C" w:rsidRDefault="00423C2C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F615938" wp14:editId="64A89CF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16" name="Group 6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A5665AE" id="Group 6516" o:spid="_x0000_s1026" style="position:absolute;margin-left:0;margin-top:0;width:0;height:0;z-index:-2516480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RxTwEAAK4CAAAOAAAAZHJzL2Uyb0RvYy54bWycUstqwzAQvBf6D0L3RnagoRjbuaTNrQ20&#10;/QBVlmyB9WClxM7fd62kJiQ95bLSjpbZnVmV69H05CAhaGcrmi8ySqQVrtG2rej319vTCyUhctvw&#10;3llZ0aMMdF0/PpSDL+TSda5vJBAksaEYfEW7GH3BWBCdNDwsnJcWH5UDwyOm0LIG+IDspmfLLFux&#10;wUHjwQkZAqKb0yOtE79SUsQPpYKMpK8ozhZThBR/psjqkhctcN9pcR6D3zGF4dpi05lqwyMne9A3&#10;VEYLcMGpuBDOMKeUFjJpQDV5dqVmC27vk5a2GFo/24TWXvl0N614P+yA6Kaiq+d8RYnlBreUGpOE&#10;oEGDbwus24L/9Ds4A+0pmzSPCsx0ohoyJmuPs7VyjEQgmFMiEM1PhosOt3JTK7rXf6rZXwM2zTG3&#10;TRmaUpdYcF7g5PpljvfLb1b/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wAhRx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CCB"/>
    <w:multiLevelType w:val="hybridMultilevel"/>
    <w:tmpl w:val="FADA2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2CDA"/>
    <w:multiLevelType w:val="hybridMultilevel"/>
    <w:tmpl w:val="AF806DFC"/>
    <w:lvl w:ilvl="0" w:tplc="C054FC18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E0B0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49944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0BAD6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8CA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4E02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94C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859A8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77D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8349C8"/>
    <w:multiLevelType w:val="hybridMultilevel"/>
    <w:tmpl w:val="A63CDA68"/>
    <w:lvl w:ilvl="0" w:tplc="62ACC9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FC127C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ADBB4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CB328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AFC46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E5C16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454E6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670D6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EDA18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B72F0"/>
    <w:multiLevelType w:val="hybridMultilevel"/>
    <w:tmpl w:val="AD54E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4C"/>
    <w:rsid w:val="00005011"/>
    <w:rsid w:val="000373BC"/>
    <w:rsid w:val="00057045"/>
    <w:rsid w:val="000622A7"/>
    <w:rsid w:val="0008111A"/>
    <w:rsid w:val="00097531"/>
    <w:rsid w:val="000B3FE8"/>
    <w:rsid w:val="000C5497"/>
    <w:rsid w:val="001649FE"/>
    <w:rsid w:val="001F6E5C"/>
    <w:rsid w:val="002905A1"/>
    <w:rsid w:val="002B6C92"/>
    <w:rsid w:val="002F3C73"/>
    <w:rsid w:val="002F4EF3"/>
    <w:rsid w:val="003362B8"/>
    <w:rsid w:val="003E75C3"/>
    <w:rsid w:val="004128B8"/>
    <w:rsid w:val="00414401"/>
    <w:rsid w:val="00423C2C"/>
    <w:rsid w:val="0044606D"/>
    <w:rsid w:val="004A3BF8"/>
    <w:rsid w:val="004A7D7C"/>
    <w:rsid w:val="004B0FD3"/>
    <w:rsid w:val="004B34A9"/>
    <w:rsid w:val="004B4C07"/>
    <w:rsid w:val="004D4543"/>
    <w:rsid w:val="00501351"/>
    <w:rsid w:val="00505541"/>
    <w:rsid w:val="00513A14"/>
    <w:rsid w:val="00520C41"/>
    <w:rsid w:val="00560AD5"/>
    <w:rsid w:val="005F03D5"/>
    <w:rsid w:val="00610A7B"/>
    <w:rsid w:val="006215A3"/>
    <w:rsid w:val="006F30C2"/>
    <w:rsid w:val="00703958"/>
    <w:rsid w:val="00722D6C"/>
    <w:rsid w:val="00736B0C"/>
    <w:rsid w:val="00792AF6"/>
    <w:rsid w:val="007A7389"/>
    <w:rsid w:val="007D4A90"/>
    <w:rsid w:val="007E2AC2"/>
    <w:rsid w:val="007E6823"/>
    <w:rsid w:val="007F4F35"/>
    <w:rsid w:val="008556E2"/>
    <w:rsid w:val="00867142"/>
    <w:rsid w:val="00877B4D"/>
    <w:rsid w:val="008C27E4"/>
    <w:rsid w:val="009879F4"/>
    <w:rsid w:val="00A50D8F"/>
    <w:rsid w:val="00A5142D"/>
    <w:rsid w:val="00A57DA1"/>
    <w:rsid w:val="00A74C0E"/>
    <w:rsid w:val="00AF4F71"/>
    <w:rsid w:val="00B71B11"/>
    <w:rsid w:val="00B73DE2"/>
    <w:rsid w:val="00C3123F"/>
    <w:rsid w:val="00C40C4C"/>
    <w:rsid w:val="00C507E8"/>
    <w:rsid w:val="00CE61FF"/>
    <w:rsid w:val="00D47381"/>
    <w:rsid w:val="00D72DE6"/>
    <w:rsid w:val="00D80B0E"/>
    <w:rsid w:val="00D9235C"/>
    <w:rsid w:val="00DB09F5"/>
    <w:rsid w:val="00DB2267"/>
    <w:rsid w:val="00DB3FA6"/>
    <w:rsid w:val="00E07270"/>
    <w:rsid w:val="00E25430"/>
    <w:rsid w:val="00E27BC2"/>
    <w:rsid w:val="00E41B12"/>
    <w:rsid w:val="00E525B8"/>
    <w:rsid w:val="00EB3530"/>
    <w:rsid w:val="00EC4513"/>
    <w:rsid w:val="00ED1F7F"/>
    <w:rsid w:val="00EE7EFA"/>
    <w:rsid w:val="00F013D8"/>
    <w:rsid w:val="00F0722B"/>
    <w:rsid w:val="00F215D2"/>
    <w:rsid w:val="00F244CB"/>
    <w:rsid w:val="00F46899"/>
    <w:rsid w:val="00F773F3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FF73"/>
  <w15:docId w15:val="{5599A64D-AE83-47F9-AC60-BE2861E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115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2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7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DAF3-0789-4D54-BDFE-61E22708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 santos</dc:creator>
  <cp:lastModifiedBy>Silier Morais</cp:lastModifiedBy>
  <cp:revision>4</cp:revision>
  <cp:lastPrinted>2021-03-13T19:34:00Z</cp:lastPrinted>
  <dcterms:created xsi:type="dcterms:W3CDTF">2021-11-13T00:43:00Z</dcterms:created>
  <dcterms:modified xsi:type="dcterms:W3CDTF">2021-11-23T01:33:00Z</dcterms:modified>
</cp:coreProperties>
</file>